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4B463B" w:rsidRPr="00632BA2" w14:paraId="4C0FCF40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60630" w14:textId="77777777" w:rsidR="00135AE9" w:rsidRPr="00632BA2" w:rsidRDefault="0000000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EB83682" w14:textId="77777777" w:rsidR="00135AE9" w:rsidRPr="00632BA2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4B463B" w:rsidRPr="00632BA2" w14:paraId="563D8A7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EA2AB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F2D65" wp14:editId="6D3D303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6A3A6E" w14:textId="07CE7819" w:rsidR="00135AE9" w:rsidRDefault="00135AE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BF2D65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686A3A6E" w14:textId="07CE7819" w:rsidR="00135AE9" w:rsidRDefault="00135A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2BA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6F947B" wp14:editId="56A01F1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8FC2D7" w14:textId="7A1B63BE" w:rsidR="00135AE9" w:rsidRDefault="00D7342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6F947B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7A8FC2D7" w14:textId="7A1B63BE" w:rsidR="00135AE9" w:rsidRDefault="00D734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033A7D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2E78203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737432" w14:textId="10EC7B50" w:rsidR="00135AE9" w:rsidRPr="00632BA2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632BA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D3A5B" w:rsidRPr="00632BA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B463B" w:rsidRPr="00632BA2" w14:paraId="1D7C7B8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5CB14" w14:textId="77777777" w:rsidR="00135AE9" w:rsidRPr="00632BA2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4B463B" w:rsidRPr="00632BA2" w14:paraId="5D4D50B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096B8" w14:textId="13C41AFF" w:rsidR="003C36CB" w:rsidRPr="00632BA2" w:rsidRDefault="00000000" w:rsidP="003C36C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3C36CB" w:rsidRPr="00632BA2">
              <w:rPr>
                <w:rStyle w:val="vortaltextbox"/>
                <w:rFonts w:ascii="Arial" w:hAnsi="Arial" w:cs="Arial"/>
                <w:sz w:val="22"/>
                <w:szCs w:val="22"/>
              </w:rPr>
              <w:t>4162.010.26.1.5286-2025</w:t>
            </w:r>
          </w:p>
          <w:p w14:paraId="4B9CE6C1" w14:textId="6A767AA6" w:rsidR="00135AE9" w:rsidRPr="00632BA2" w:rsidRDefault="00135AE9" w:rsidP="00DA4D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63B" w:rsidRPr="00632BA2" w14:paraId="0FBED22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EEEDF" w14:textId="77777777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32BA2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32BA2">
              <w:rPr>
                <w:rFonts w:ascii="Arial" w:hAnsi="Arial" w:cs="Arial"/>
                <w:sz w:val="22"/>
                <w:szCs w:val="22"/>
              </w:rPr>
              <w:t>MIGUEL ANGEL GARCIA</w: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B463B" w:rsidRPr="00632BA2" w14:paraId="3ED174B3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106CC" w14:textId="77777777" w:rsidR="00135AE9" w:rsidRPr="00632BA2" w:rsidRDefault="00000000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32BA2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24BE97C7" w14:textId="77777777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6.106.427</w: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B463B" w:rsidRPr="00632BA2" w14:paraId="5DCFFF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6D4D7" w14:textId="77777777" w:rsidR="00135AE9" w:rsidRPr="00632BA2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4B463B" w:rsidRPr="00632BA2" w14:paraId="7D735AA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85D63" w14:textId="77777777" w:rsidR="00135AE9" w:rsidRPr="00632BA2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B463B" w:rsidRPr="00632BA2" w14:paraId="12CE349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7FB12" w14:textId="24ED56AF" w:rsidR="003C36CB" w:rsidRPr="00632BA2" w:rsidRDefault="00000000" w:rsidP="003C36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Objeto del contrato:</w:t>
            </w:r>
            <w:r w:rsidR="006A6392"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36CB" w:rsidRPr="00632BA2">
              <w:rPr>
                <w:rStyle w:val="vortaltextarea"/>
                <w:rFonts w:ascii="Arial" w:hAnsi="Arial" w:cs="Arial"/>
                <w:sz w:val="22"/>
                <w:szCs w:val="22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4D6ABC7F" w14:textId="50AC775C" w:rsidR="00135AE9" w:rsidRPr="00632BA2" w:rsidRDefault="00135AE9" w:rsidP="001D3A5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</w:tr>
      <w:tr w:rsidR="004B463B" w:rsidRPr="00632BA2" w14:paraId="69629E8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3961D" w14:textId="77777777" w:rsidR="00135AE9" w:rsidRPr="00632BA2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4B463B" w:rsidRPr="00632BA2" w14:paraId="596D8A25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90355" w14:textId="77777777" w:rsidR="00135AE9" w:rsidRPr="00632BA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2B17645" w14:textId="0255EBF4" w:rsidR="00135AE9" w:rsidRPr="00632BA2" w:rsidRDefault="00330C3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021299" w:rsidRPr="00632BA2">
              <w:rPr>
                <w:rFonts w:ascii="Arial" w:hAnsi="Arial" w:cs="Arial"/>
                <w:sz w:val="22"/>
                <w:szCs w:val="22"/>
              </w:rPr>
              <w:t>/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>dic/</w:t>
            </w:r>
            <w:r w:rsidR="00021299" w:rsidRPr="00632BA2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31D37" w14:textId="77777777" w:rsidR="00135AE9" w:rsidRPr="00632BA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154B340" w14:textId="4D0C9BF0" w:rsidR="00135AE9" w:rsidRPr="00632BA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32BA2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32BA2">
              <w:rPr>
                <w:rFonts w:ascii="Arial" w:hAnsi="Arial" w:cs="Arial"/>
                <w:sz w:val="22"/>
                <w:szCs w:val="22"/>
              </w:rPr>
              <w:t>31/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>dic</w:t>
            </w:r>
            <w:r w:rsidRPr="00632BA2">
              <w:rPr>
                <w:rFonts w:ascii="Arial" w:hAnsi="Arial" w:cs="Arial"/>
                <w:sz w:val="22"/>
                <w:szCs w:val="22"/>
              </w:rPr>
              <w:t>/2025</w:t>
            </w:r>
            <w:r w:rsidRPr="00632BA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B463B" w:rsidRPr="00632BA2" w14:paraId="3AE38195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99CDC" w14:textId="77777777" w:rsidR="00135AE9" w:rsidRPr="00632BA2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4B463B" w:rsidRPr="00632BA2" w14:paraId="21CF5A6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F0CEB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B463B" w:rsidRPr="00632BA2" w14:paraId="6F9257B7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C02C0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B463B" w:rsidRPr="00632BA2" w14:paraId="01AA083F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BEAC2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B463B" w:rsidRPr="00632BA2" w14:paraId="07CC95A5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AFE59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B463B" w:rsidRPr="00632BA2" w14:paraId="1C626307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59CF4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B31774" w14:textId="77777777" w:rsidR="00135AE9" w:rsidRPr="00632BA2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5D979CAC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63B" w:rsidRPr="00632BA2" w14:paraId="63757EA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015EA" w14:textId="4AB2A415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DA4DDC" w:rsidRPr="00632BA2">
              <w:rPr>
                <w:rFonts w:ascii="Arial" w:hAnsi="Arial" w:cs="Arial"/>
                <w:sz w:val="22"/>
                <w:szCs w:val="22"/>
              </w:rPr>
              <w:t>CINCO MILLONES TRESCIENTOS SETENTA MIL PESOS MCTE ($5.370.000)</w:t>
            </w:r>
          </w:p>
        </w:tc>
      </w:tr>
      <w:tr w:rsidR="004B463B" w:rsidRPr="00632BA2" w14:paraId="78DCC27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8EC44" w14:textId="77777777" w:rsidR="00135AE9" w:rsidRPr="00632BA2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4B463B" w:rsidRPr="00632BA2" w14:paraId="4F9BB8E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5B27" w14:textId="77777777" w:rsidR="00135AE9" w:rsidRPr="00632BA2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632BA2">
              <w:rPr>
                <w:rFonts w:ascii="Tahoma" w:hAnsi="Tahoma" w:cs="Tahoma"/>
                <w:sz w:val="22"/>
                <w:szCs w:val="22"/>
              </w:rPr>
              <w:t>﻿</w:t>
            </w:r>
            <w:r w:rsidRPr="00632BA2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B463B" w:rsidRPr="00632BA2" w14:paraId="5966E540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1C95E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B463B" w:rsidRPr="00632BA2" w14:paraId="3A87E3D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4B463B" w:rsidRPr="00632BA2" w14:paraId="1AA9ACE1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75BABD" w14:textId="77777777" w:rsidR="00135AE9" w:rsidRPr="00632BA2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E89D37B" w14:textId="77777777" w:rsidR="00135AE9" w:rsidRPr="00632BA2" w:rsidRDefault="00135AE9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82E1F7" w14:textId="77777777" w:rsidR="00135AE9" w:rsidRPr="00632BA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2370C2" w14:textId="77777777" w:rsidR="00135AE9" w:rsidRPr="00632BA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B463B" w:rsidRPr="00632BA2" w14:paraId="480FBE1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59E483" w14:textId="77777777" w:rsidR="00135AE9" w:rsidRPr="00632BA2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A07F4E" w14:textId="77777777" w:rsidR="00135AE9" w:rsidRPr="00632BA2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40CE24" w14:textId="77777777" w:rsidR="00135AE9" w:rsidRPr="00632BA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631301E" w14:textId="77777777" w:rsidR="00135AE9" w:rsidRPr="00632BA2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B463B" w:rsidRPr="00632BA2" w14:paraId="4FE3C59A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FC9EB3" w14:textId="77777777" w:rsidR="00135AE9" w:rsidRPr="00632BA2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0F5CB" w14:textId="77777777" w:rsidR="00135AE9" w:rsidRPr="00632BA2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25281" w14:textId="77777777" w:rsidR="00135AE9" w:rsidRPr="00632BA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0207B43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FC0CE8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63B" w:rsidRPr="00632BA2" w14:paraId="0968117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D8F59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6B0F8AF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4149FB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4B463B" w:rsidRPr="00632BA2" w14:paraId="7486C789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C01E7E" w14:textId="77777777" w:rsidR="00135AE9" w:rsidRPr="00632BA2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5E8870" w14:textId="77777777" w:rsidR="00135AE9" w:rsidRPr="00632BA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A5012A" w14:textId="77777777" w:rsidR="00135AE9" w:rsidRPr="00632BA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2A5EE2" w14:textId="77777777" w:rsidR="00135AE9" w:rsidRPr="00632BA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B463B" w:rsidRPr="00632BA2" w14:paraId="2F61251E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A1BEE4" w14:textId="3D6DE876" w:rsidR="00135AE9" w:rsidRPr="00632BA2" w:rsidRDefault="001D3A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="00DA4DDC" w:rsidRPr="00632BA2">
                    <w:rPr>
                      <w:rFonts w:ascii="Arial" w:hAnsi="Arial" w:cs="Arial"/>
                      <w:sz w:val="22"/>
                      <w:szCs w:val="22"/>
                    </w:rPr>
                    <w:t>5.370.000</w: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251D3F" w14:textId="77777777" w:rsidR="00135AE9" w:rsidRPr="00632BA2" w:rsidRDefault="00000000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E9E8E9" w14:textId="77777777" w:rsidR="008B26D4" w:rsidRPr="00632BA2" w:rsidRDefault="008B26D4" w:rsidP="008B26D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580B3771" w14:textId="43FC3775" w:rsidR="008B26D4" w:rsidRPr="00632BA2" w:rsidRDefault="008B26D4" w:rsidP="008B26D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1D3A5B" w:rsidRPr="00632BA2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</w:p>
                <w:p w14:paraId="5BDFF3CB" w14:textId="5DEC9489" w:rsidR="00135AE9" w:rsidRPr="00632BA2" w:rsidRDefault="00135AE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98A0E4" w14:textId="6908B179" w:rsidR="00135AE9" w:rsidRPr="00632BA2" w:rsidRDefault="00DA4DDC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632BA2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3CD9C504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63B" w:rsidRPr="00632BA2" w14:paraId="1AD80CD4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736C27" w14:textId="77777777" w:rsidR="00135AE9" w:rsidRPr="00632BA2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32BA2">
              <w:rPr>
                <w:rFonts w:ascii="Arial" w:hAnsi="Arial" w:cs="Arial"/>
                <w:bCs/>
                <w:sz w:val="22"/>
                <w:szCs w:val="22"/>
              </w:rPr>
              <w:t>Información del pago de seguridad social:</w:t>
            </w:r>
          </w:p>
          <w:p w14:paraId="7F091784" w14:textId="77777777" w:rsidR="00135AE9" w:rsidRPr="00632BA2" w:rsidRDefault="00135AE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B463B" w:rsidRPr="00632BA2" w14:paraId="294638D9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0EDD1" w14:textId="77777777" w:rsidR="00135AE9" w:rsidRPr="00632BA2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2BA2">
              <w:rPr>
                <w:rFonts w:ascii="Arial" w:hAnsi="Arial" w:cs="Arial"/>
                <w:bCs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04BBC" w14:textId="77777777" w:rsidR="00135AE9" w:rsidRPr="00632BA2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2BA2">
              <w:rPr>
                <w:rFonts w:ascii="Arial" w:hAnsi="Arial" w:cs="Arial"/>
                <w:bCs/>
                <w:sz w:val="22"/>
                <w:szCs w:val="22"/>
              </w:rPr>
              <w:t>Datos Certificación o Planilla de Pago</w:t>
            </w:r>
          </w:p>
        </w:tc>
      </w:tr>
      <w:tr w:rsidR="004B463B" w:rsidRPr="00632BA2" w14:paraId="336CE0CD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FB69A" w14:textId="77777777" w:rsidR="00135AE9" w:rsidRPr="00632BA2" w:rsidRDefault="00135AE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E0CD649" w14:textId="77777777" w:rsidR="00135AE9" w:rsidRPr="00632BA2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32BA2">
              <w:rPr>
                <w:rFonts w:ascii="Arial" w:hAnsi="Arial" w:cs="Arial"/>
                <w:bCs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58C09" w14:textId="77777777" w:rsidR="00135AE9" w:rsidRPr="00632BA2" w:rsidRDefault="00135A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59DCC1" w14:textId="76B578DB" w:rsidR="00135AE9" w:rsidRPr="00632BA2" w:rsidRDefault="00000000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4B463B" w:rsidRPr="00632BA2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D76CDC1" w14:textId="4457DBE8" w:rsidR="00135AE9" w:rsidRPr="00632BA2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  <w:r w:rsidR="0046056B" w:rsidRPr="00632BA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B463B" w:rsidRPr="00632BA2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41C01F55" w14:textId="392D4080" w:rsidR="00135AE9" w:rsidRPr="00632BA2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4B463B" w:rsidRPr="00632BA2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027EDEE4" w14:textId="0B358C8B" w:rsidR="00135AE9" w:rsidRPr="00632BA2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4B463B" w:rsidRPr="00632BA2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8399097" w14:textId="0EA27BCA" w:rsidR="00135AE9" w:rsidRPr="00632BA2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Periodo de pago de la seguridad social:  </w:t>
            </w:r>
            <w:r w:rsidR="004B463B" w:rsidRPr="00632BA2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B463B" w:rsidRPr="00632BA2" w14:paraId="53499AAC" w14:textId="77777777">
        <w:trPr>
          <w:trHeight w:val="41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8F12F" w14:textId="098E6739" w:rsidR="00135AE9" w:rsidRPr="00632BA2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bCs/>
                <w:sz w:val="22"/>
                <w:szCs w:val="22"/>
              </w:rPr>
              <w:t xml:space="preserve">Observaciones al informe financiero y contable: </w:t>
            </w:r>
            <w:r w:rsidRPr="00632BA2">
              <w:rPr>
                <w:rFonts w:ascii="Arial" w:eastAsia="SimSun" w:hAnsi="Arial" w:cs="Arial"/>
                <w:sz w:val="22"/>
                <w:szCs w:val="22"/>
                <w:lang w:eastAsia="zh-CN" w:bidi="ar"/>
              </w:rPr>
              <w:t xml:space="preserve">El contratista adjunta </w:t>
            </w:r>
            <w:r w:rsidR="004B463B" w:rsidRPr="00632BA2">
              <w:rPr>
                <w:rFonts w:ascii="Arial" w:eastAsia="SimSun" w:hAnsi="Arial" w:cs="Arial"/>
                <w:sz w:val="22"/>
                <w:szCs w:val="22"/>
                <w:lang w:eastAsia="zh-CN" w:bidi="ar"/>
              </w:rPr>
              <w:t xml:space="preserve">certificados de afiliación de Eps y </w:t>
            </w:r>
            <w:r w:rsidR="005E258A" w:rsidRPr="00632BA2">
              <w:rPr>
                <w:rFonts w:ascii="Arial" w:eastAsia="SimSun" w:hAnsi="Arial" w:cs="Arial"/>
                <w:sz w:val="22"/>
                <w:szCs w:val="22"/>
                <w:lang w:eastAsia="zh-CN" w:bidi="ar"/>
              </w:rPr>
              <w:t>pensión</w:t>
            </w:r>
          </w:p>
        </w:tc>
      </w:tr>
      <w:tr w:rsidR="004B463B" w:rsidRPr="00632BA2" w14:paraId="58D2A3FE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FA967" w14:textId="77777777" w:rsidR="00135AE9" w:rsidRPr="00632BA2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:rsidR="004B463B" w:rsidRPr="00632BA2" w14:paraId="1557058A" w14:textId="77777777" w:rsidTr="00FE16C8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A1D5E" w14:textId="77777777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5AC1A50" w14:textId="6418D52B" w:rsidR="00DA4DDC" w:rsidRPr="00632BA2" w:rsidRDefault="00000000" w:rsidP="00DA4DDC">
            <w:pPr>
              <w:pStyle w:val="TableParagraph"/>
              <w:spacing w:line="276" w:lineRule="auto"/>
              <w:ind w:left="72" w:right="64"/>
              <w:jc w:val="both"/>
              <w:rPr>
                <w:lang w:eastAsia="es-CO"/>
              </w:rPr>
            </w:pPr>
            <w:r w:rsidRPr="00632BA2">
              <w:t xml:space="preserve">Mediante el presente documento a continuación relaciono las actividades realizadas según el contrato de Prestación de Servicios No </w:t>
            </w:r>
            <w:r w:rsidR="00DA4DDC" w:rsidRPr="00632BA2">
              <w:t xml:space="preserve"> </w:t>
            </w:r>
            <w:r w:rsidR="003C36CB" w:rsidRPr="00632BA2">
              <w:t>4162.010.26.1.5286-2025</w:t>
            </w:r>
          </w:p>
          <w:p w14:paraId="1EFD471D" w14:textId="2DED080F" w:rsidR="00135AE9" w:rsidRPr="00632BA2" w:rsidRDefault="00000000">
            <w:pPr>
              <w:pStyle w:val="TableParagraph"/>
              <w:spacing w:line="276" w:lineRule="auto"/>
              <w:ind w:left="72" w:right="64"/>
              <w:jc w:val="both"/>
            </w:pPr>
            <w:r w:rsidRPr="00632BA2">
              <w:lastRenderedPageBreak/>
              <w:t xml:space="preserve"> </w:t>
            </w:r>
          </w:p>
          <w:p w14:paraId="2E38B6E8" w14:textId="3AC63896" w:rsidR="00E33E25" w:rsidRPr="00632BA2" w:rsidRDefault="0000000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 w:rsidR="00E51258" w:rsidRPr="00632BA2"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36CB" w:rsidRPr="00632BA2">
              <w:rPr>
                <w:rFonts w:ascii="Arial" w:hAnsi="Arial" w:cs="Arial"/>
                <w:sz w:val="22"/>
                <w:szCs w:val="22"/>
                <w:lang w:eastAsia="es-CO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5E786DF0" w14:textId="373DE6D3" w:rsidR="00CE5B5F" w:rsidRPr="00632BA2" w:rsidRDefault="00596B03" w:rsidP="00596B03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</w:t>
            </w:r>
            <w:r w:rsidR="004B463B" w:rsidRPr="00632BA2">
              <w:rPr>
                <w:rFonts w:ascii="Arial" w:hAnsi="Arial" w:cs="Arial"/>
                <w:sz w:val="22"/>
                <w:szCs w:val="22"/>
                <w:lang w:eastAsia="es-CO"/>
              </w:rPr>
              <w:t>realizó informe con la consolidación, organización y análisis integral de la información derivada de la gestión ejecutada  como gestor deportivo en el programa deporte al barrio por la Subsecretaría de Fomento</w:t>
            </w:r>
          </w:p>
          <w:p w14:paraId="7ECB5BCD" w14:textId="77777777" w:rsidR="00596B03" w:rsidRPr="00632BA2" w:rsidRDefault="00596B03" w:rsidP="004B463B">
            <w:pPr>
              <w:pStyle w:val="Prrafodelista"/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0D768C8" w14:textId="5FCE271D" w:rsidR="00E51258" w:rsidRPr="00632BA2" w:rsidRDefault="00E51258" w:rsidP="00E51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2.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36CB" w:rsidRPr="00632BA2">
              <w:rPr>
                <w:rFonts w:ascii="Arial" w:hAnsi="Arial" w:cs="Arial"/>
                <w:sz w:val="22"/>
                <w:szCs w:val="22"/>
                <w:lang w:eastAsia="es-CO"/>
              </w:rPr>
              <w:t>Apoyar la realizaciòn de la planeación estratégica y desarrollo de los procesos del Sistema de Gestión de Calidad y de participación Ciudadanal, así como promover el uso de los escenarios adscritos a la Secretaría del Deporte y la Recreación</w:t>
            </w:r>
          </w:p>
          <w:p w14:paraId="22DBA7FC" w14:textId="77777777" w:rsidR="00E51258" w:rsidRPr="00632BA2" w:rsidRDefault="00E51258" w:rsidP="00E51258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7CB9F6E" w14:textId="777B75EE" w:rsidR="00135AE9" w:rsidRPr="00632BA2" w:rsidRDefault="00596B03" w:rsidP="00596B03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</w:t>
            </w:r>
            <w:r w:rsidR="00D035F3" w:rsidRPr="00632BA2">
              <w:rPr>
                <w:rFonts w:ascii="Arial" w:hAnsi="Arial" w:cs="Arial"/>
                <w:sz w:val="22"/>
                <w:szCs w:val="22"/>
                <w:lang w:eastAsia="es-CO"/>
              </w:rPr>
              <w:t>apoyó</w:t>
            </w:r>
            <w:r w:rsidR="004B463B"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la promoción del uso de los escenarios de l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a Comuna 20, generando espacios de interacción que permitieron visibilizar los programas y fortalecer la participación de la comunidad en las estrategias deportivas y recreativas distritales</w:t>
            </w:r>
            <w:r w:rsidR="004B463B"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el acompañamiento de los juegos intercomunas en el parque la horqueta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14:paraId="58A3AB2B" w14:textId="77777777" w:rsidR="00596B03" w:rsidRPr="00632BA2" w:rsidRDefault="00596B03" w:rsidP="00CE5B5F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9B04754" w14:textId="12B64E47" w:rsidR="00135AE9" w:rsidRPr="00632BA2" w:rsidRDefault="00E51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3.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36CB" w:rsidRPr="00632BA2">
              <w:rPr>
                <w:rFonts w:ascii="Arial" w:hAnsi="Arial" w:cs="Arial"/>
                <w:sz w:val="22"/>
                <w:szCs w:val="22"/>
                <w:lang w:eastAsia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4520BD1A" w14:textId="77777777" w:rsidR="004B463B" w:rsidRPr="00632BA2" w:rsidRDefault="004B463B" w:rsidP="004B463B">
            <w:pPr>
              <w:pStyle w:val="Prrafodelista"/>
              <w:numPr>
                <w:ilvl w:val="0"/>
                <w:numId w:val="5"/>
              </w:num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El contratista realizó y ejecutó el cronograma de verificación y control de las visitas a los monitores deportivos que desarrollan sus labores en la Comuna 20, supervisando el cumplimiento de los lineamientos institucionales y garantizando la adecuada prestación de los servicios deportivos en el territorio.</w:t>
            </w:r>
          </w:p>
          <w:p w14:paraId="4C8DD77F" w14:textId="77777777" w:rsidR="00596B03" w:rsidRPr="00632BA2" w:rsidRDefault="00596B03" w:rsidP="00596B03">
            <w:pPr>
              <w:pStyle w:val="Prrafodelista"/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BC01A32" w14:textId="3DC3DB45" w:rsidR="00E51258" w:rsidRPr="00632BA2" w:rsidRDefault="00E51258" w:rsidP="003C36CB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4.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36CB" w:rsidRPr="00632BA2">
              <w:rPr>
                <w:rFonts w:ascii="Arial" w:hAnsi="Arial" w:cs="Arial"/>
                <w:sz w:val="22"/>
                <w:szCs w:val="22"/>
                <w:lang w:eastAsia="es-CO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0BC3BEC1" w14:textId="77777777" w:rsidR="005C6CCF" w:rsidRPr="00632BA2" w:rsidRDefault="005C6CCF" w:rsidP="005C6CCF">
            <w:pPr>
              <w:pStyle w:val="Textoindependiente2"/>
              <w:numPr>
                <w:ilvl w:val="0"/>
                <w:numId w:val="8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Pr="00632BA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asitió  a  la mesa de trabajo virtual citada para dar  </w:t>
            </w:r>
            <w:r w:rsidRPr="00632BA2">
              <w:rPr>
                <w:rFonts w:ascii="Arial" w:eastAsia="Arial" w:hAnsi="Arial" w:cs="Arial"/>
                <w:noProof/>
                <w:sz w:val="22"/>
                <w:szCs w:val="22"/>
                <w:lang w:val="es-ES" w:eastAsia="es-CO"/>
              </w:rPr>
              <w:t>Información general – Mesas de trabajo y proceso de cuentas de cobro citada por el lider del area.</w:t>
            </w:r>
          </w:p>
          <w:p w14:paraId="3F624B78" w14:textId="77777777" w:rsidR="00596B03" w:rsidRPr="00632BA2" w:rsidRDefault="00596B03" w:rsidP="00596B03">
            <w:pPr>
              <w:pStyle w:val="Prrafodelista"/>
              <w:tabs>
                <w:tab w:val="left" w:pos="420"/>
              </w:tabs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00E7C2EE" w14:textId="77777777" w:rsidR="003C36CB" w:rsidRPr="00632BA2" w:rsidRDefault="00E51258" w:rsidP="003C36CB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5.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36CB" w:rsidRPr="00632BA2">
              <w:rPr>
                <w:rFonts w:ascii="Arial" w:hAnsi="Arial" w:cs="Arial"/>
                <w:sz w:val="22"/>
                <w:szCs w:val="22"/>
                <w:lang w:eastAsia="es-CO"/>
              </w:rPr>
              <w:t>Elaborar visitas en campo para verificación, control y seguimientos, realizando desplazamientos a los diferentes escenarios deportivos</w:t>
            </w:r>
          </w:p>
          <w:p w14:paraId="395CF15E" w14:textId="77777777" w:rsidR="003C36CB" w:rsidRPr="00632BA2" w:rsidRDefault="003C36CB" w:rsidP="003C36CB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CA41793" w14:textId="77777777" w:rsidR="005C6CCF" w:rsidRPr="00632BA2" w:rsidRDefault="005C6CCF" w:rsidP="005C6CCF">
            <w:pPr>
              <w:pStyle w:val="Default"/>
              <w:numPr>
                <w:ilvl w:val="0"/>
                <w:numId w:val="7"/>
              </w:numPr>
              <w:tabs>
                <w:tab w:val="left" w:pos="420"/>
              </w:tabs>
              <w:rPr>
                <w:sz w:val="22"/>
                <w:szCs w:val="22"/>
              </w:rPr>
            </w:pPr>
            <w:r w:rsidRPr="00632BA2">
              <w:rPr>
                <w:sz w:val="22"/>
                <w:szCs w:val="22"/>
                <w:lang w:val="es-ES"/>
              </w:rPr>
              <w:lastRenderedPageBreak/>
              <w:t xml:space="preserve">Durante este periodo, no fue requerido para desarrollar actividades vinculadas al cumplimiento de la obligación. </w:t>
            </w:r>
          </w:p>
          <w:p w14:paraId="649C2FB1" w14:textId="77777777" w:rsidR="00135AE9" w:rsidRPr="00632BA2" w:rsidRDefault="00135A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6DE7C34" w14:textId="53167749" w:rsidR="00135AE9" w:rsidRPr="00632BA2" w:rsidRDefault="0000000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E51258" w:rsidRPr="00632BA2">
              <w:rPr>
                <w:rFonts w:ascii="Arial" w:hAnsi="Arial" w:cs="Arial"/>
                <w:sz w:val="22"/>
                <w:szCs w:val="22"/>
                <w:lang w:eastAsia="es-CO"/>
              </w:rPr>
              <w:t>6.</w:t>
            </w:r>
            <w:r w:rsidR="003C36CB"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36CB" w:rsidRPr="00632BA2">
              <w:rPr>
                <w:rFonts w:ascii="Arial" w:hAnsi="Arial" w:cs="Arial"/>
                <w:sz w:val="22"/>
                <w:szCs w:val="22"/>
                <w:lang w:eastAsia="es-CO"/>
              </w:rPr>
              <w:t>Las demás obligaciones relacionadas con el objeto contractual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  <w:p w14:paraId="67805276" w14:textId="57A8D6A5" w:rsidR="00596B03" w:rsidRPr="002429DD" w:rsidRDefault="00596B03" w:rsidP="002429DD">
            <w:pPr>
              <w:pStyle w:val="Prrafodelista"/>
              <w:numPr>
                <w:ilvl w:val="0"/>
                <w:numId w:val="7"/>
              </w:numPr>
              <w:tabs>
                <w:tab w:val="left" w:pos="420"/>
              </w:tabs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2429DD">
              <w:rPr>
                <w:rFonts w:ascii="Arial" w:hAnsi="Arial" w:cs="Arial"/>
                <w:sz w:val="22"/>
                <w:szCs w:val="22"/>
                <w:lang w:eastAsia="es-CO"/>
              </w:rPr>
              <w:t>El contratista realizó una visita de seguimiento a la</w:t>
            </w:r>
            <w:r w:rsidR="005C6CCF" w:rsidRPr="002429D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del programa Vertigo en el parque Mirador Yo Amo a Siloe </w:t>
            </w:r>
            <w:r w:rsidRPr="002429DD">
              <w:rPr>
                <w:rFonts w:ascii="Arial" w:hAnsi="Arial" w:cs="Arial"/>
                <w:sz w:val="22"/>
                <w:szCs w:val="22"/>
                <w:lang w:eastAsia="es-CO"/>
              </w:rPr>
              <w:t>de la Comuna 20, verificando la participación activa de los beneficiarios.</w:t>
            </w:r>
          </w:p>
          <w:p w14:paraId="6324714D" w14:textId="77777777" w:rsidR="00CE5B5F" w:rsidRPr="00632BA2" w:rsidRDefault="00CE5B5F" w:rsidP="00CE5B5F">
            <w:pPr>
              <w:pStyle w:val="Prrafodelista"/>
              <w:suppressAutoHyphens w:val="0"/>
              <w:autoSpaceDN/>
              <w:adjustRightInd w:val="0"/>
              <w:ind w:left="420"/>
              <w:jc w:val="both"/>
              <w:textAlignment w:val="auto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783783D6" w14:textId="77777777" w:rsidR="00135AE9" w:rsidRPr="00632BA2" w:rsidRDefault="0000000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632BA2">
              <w:rPr>
                <w:rFonts w:ascii="Arial" w:eastAsiaTheme="minorHAnsi" w:hAnsi="Arial" w:cs="Arial"/>
                <w:sz w:val="22"/>
                <w:szCs w:val="22"/>
              </w:rPr>
              <w:t>MEDIO DE VERIFICACION</w:t>
            </w:r>
          </w:p>
          <w:p w14:paraId="04C996BE" w14:textId="77777777" w:rsidR="00135AE9" w:rsidRPr="00632BA2" w:rsidRDefault="00135AE9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44A8A88D" w14:textId="77777777" w:rsidR="00135AE9" w:rsidRPr="00632BA2" w:rsidRDefault="0000000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632BA2">
              <w:rPr>
                <w:rFonts w:eastAsiaTheme="minorHAnsi"/>
              </w:rPr>
              <w:t xml:space="preserve">LAS EVIDENCIAS DE LO RELACIONADO SE ENCUENTRAN EN EL SIGUIENTE LINK: </w:t>
            </w:r>
            <w:r w:rsidRPr="00632BA2">
              <w:rPr>
                <w:rFonts w:eastAsiaTheme="minorHAnsi"/>
              </w:rPr>
              <w:fldChar w:fldCharType="begin"/>
            </w:r>
            <w:r w:rsidRPr="00632BA2">
              <w:rPr>
                <w:rFonts w:eastAsiaTheme="minorHAnsi"/>
              </w:rPr>
              <w:instrText xml:space="preserve"> MERGEFIELD LINK_DE_EVIDENCIAS </w:instrText>
            </w:r>
            <w:r w:rsidRPr="00632BA2">
              <w:rPr>
                <w:rFonts w:eastAsiaTheme="minorHAnsi"/>
              </w:rPr>
              <w:fldChar w:fldCharType="separate"/>
            </w:r>
            <w:r w:rsidRPr="00632BA2">
              <w:rPr>
                <w:rFonts w:eastAsiaTheme="minorHAnsi"/>
              </w:rPr>
              <w:t>https://drive.google.com/drive/folders/10FBnvFtjCF-sivQvhxOx1qtbjUnxF2Ff?usp=sharing</w:t>
            </w:r>
            <w:r w:rsidRPr="00632BA2">
              <w:rPr>
                <w:rFonts w:eastAsiaTheme="minorHAnsi"/>
              </w:rPr>
              <w:fldChar w:fldCharType="end"/>
            </w:r>
          </w:p>
        </w:tc>
      </w:tr>
      <w:tr w:rsidR="004B463B" w:rsidRPr="00632BA2" w14:paraId="246C6AD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CAA70" w14:textId="77777777" w:rsidR="008B26D4" w:rsidRPr="00632BA2" w:rsidRDefault="008B26D4" w:rsidP="008B26D4">
            <w:pPr>
              <w:pStyle w:val="TableParagraph"/>
              <w:spacing w:line="271" w:lineRule="exact"/>
              <w:ind w:left="72" w:right="184"/>
            </w:pPr>
            <w:r w:rsidRPr="00632BA2">
              <w:lastRenderedPageBreak/>
              <w:t xml:space="preserve">Recibo a Satisfacción de Servicios: </w:t>
            </w:r>
            <w:r w:rsidR="00E51258" w:rsidRPr="00632BA2">
              <w:t xml:space="preserve"> N/A</w:t>
            </w:r>
          </w:p>
          <w:p w14:paraId="467C2A37" w14:textId="2B9F1F33" w:rsidR="00596B03" w:rsidRPr="00632BA2" w:rsidRDefault="00596B03" w:rsidP="008B26D4">
            <w:pPr>
              <w:pStyle w:val="TableParagraph"/>
              <w:spacing w:line="271" w:lineRule="exact"/>
              <w:ind w:left="72" w:right="184"/>
            </w:pPr>
          </w:p>
        </w:tc>
      </w:tr>
      <w:tr w:rsidR="004B463B" w:rsidRPr="00632BA2" w14:paraId="535501F0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B219A" w14:textId="152F74DB" w:rsidR="008B26D4" w:rsidRPr="00632BA2" w:rsidRDefault="00FE16C8" w:rsidP="00FE16C8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Constancia de Paz y Salvo: </w:t>
            </w:r>
            <w:r w:rsidR="00E51258" w:rsidRPr="00632BA2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B463B" w:rsidRPr="00632BA2" w14:paraId="28CC19E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82ABA" w14:textId="77777777" w:rsidR="00135AE9" w:rsidRPr="00632BA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B463B" w:rsidRPr="00632BA2" w14:paraId="3CFE82F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AA855" w14:textId="77777777" w:rsidR="00135AE9" w:rsidRPr="00632BA2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E8908E" w14:textId="77777777" w:rsidR="00135AE9" w:rsidRPr="00632BA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4B463B" w:rsidRPr="00632BA2" w14:paraId="2108DEE0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A926F" w14:textId="77777777" w:rsidR="00135AE9" w:rsidRPr="00632BA2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0AF2D603" w14:textId="77777777" w:rsidR="00596B03" w:rsidRPr="00632BA2" w:rsidRDefault="00596B03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63B" w:rsidRPr="00632BA2" w14:paraId="76D6A00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5BE76" w14:textId="77777777" w:rsidR="00135AE9" w:rsidRPr="00632BA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  <w:p w14:paraId="6C5AEA2D" w14:textId="77777777" w:rsidR="00596B03" w:rsidRPr="00632BA2" w:rsidRDefault="00596B0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63B" w:rsidRPr="00632BA2" w14:paraId="5961E94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62B19" w14:textId="77777777" w:rsidR="00135AE9" w:rsidRPr="00632BA2" w:rsidRDefault="00135AE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7702FFB" w14:textId="77777777" w:rsidR="00135AE9" w:rsidRPr="00632BA2" w:rsidRDefault="00135AE9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ED781E" w14:textId="77777777" w:rsidR="00135AE9" w:rsidRPr="00632BA2" w:rsidRDefault="000000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25D8C2" w14:textId="77777777" w:rsidR="00135AE9" w:rsidRPr="00632BA2" w:rsidRDefault="00135AE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F97DB8" w14:textId="77777777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4E58BD41" w14:textId="77777777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D615668" w14:textId="77777777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D62247" wp14:editId="4CEDE4F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">
                      <v:imagedata r:id="rId10" o:title=""/>
                      <o:lock v:ext="edit"/>
                    </v:shape>
                  </w:pict>
                </mc:Fallback>
              </mc:AlternateContent>
            </w:r>
            <w:r w:rsidRPr="00632BA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75DC80" wp14:editId="0D99159C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">
                      <v:imagedata r:id="rId12" o:title=""/>
                      <o:lock v:ext="edit"/>
                    </v:shape>
                  </w:pict>
                </mc:Fallback>
              </mc:AlternateContent>
            </w:r>
            <w:r w:rsidRPr="00632BA2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A3CADEB" w14:textId="77777777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4E8FDEA" w14:textId="77777777" w:rsidR="00135AE9" w:rsidRPr="00632BA2" w:rsidRDefault="000000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ab/>
            </w:r>
            <w:r w:rsidRPr="00632BA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35AE9" w:rsidRPr="00632BA2" w14:paraId="3B9C63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F1885" w14:textId="43E971CA" w:rsidR="00135AE9" w:rsidRPr="00632BA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</w:t>
            </w:r>
            <w:r w:rsidR="00E51258" w:rsidRPr="00632BA2">
              <w:rPr>
                <w:rFonts w:ascii="Arial" w:hAnsi="Arial" w:cs="Arial"/>
                <w:sz w:val="22"/>
                <w:szCs w:val="22"/>
              </w:rPr>
              <w:t>1</w:t>
            </w:r>
            <w:r w:rsidR="009C3586" w:rsidRPr="00632BA2">
              <w:rPr>
                <w:rFonts w:ascii="Arial" w:hAnsi="Arial" w:cs="Arial"/>
                <w:sz w:val="22"/>
                <w:szCs w:val="22"/>
              </w:rPr>
              <w:t>2</w:t>
            </w:r>
            <w:r w:rsidRPr="00632BA2">
              <w:rPr>
                <w:rFonts w:ascii="Arial" w:hAnsi="Arial" w:cs="Arial"/>
                <w:sz w:val="22"/>
                <w:szCs w:val="22"/>
              </w:rPr>
              <w:t>/</w:t>
            </w:r>
            <w:r w:rsidR="009C3586" w:rsidRPr="00632BA2">
              <w:rPr>
                <w:rFonts w:ascii="Arial" w:hAnsi="Arial" w:cs="Arial"/>
                <w:sz w:val="22"/>
                <w:szCs w:val="22"/>
              </w:rPr>
              <w:t>dic</w:t>
            </w:r>
            <w:r w:rsidRPr="00632BA2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9B480D4" w14:textId="77777777" w:rsidR="00135AE9" w:rsidRPr="00632BA2" w:rsidRDefault="00135AE9">
      <w:pPr>
        <w:rPr>
          <w:rFonts w:ascii="Arial" w:hAnsi="Arial" w:cs="Arial"/>
          <w:sz w:val="22"/>
          <w:szCs w:val="22"/>
        </w:rPr>
      </w:pPr>
    </w:p>
    <w:sectPr w:rsidR="00135AE9" w:rsidRPr="00632BA2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DFD36" w14:textId="77777777" w:rsidR="00BE601E" w:rsidRDefault="00BE601E">
      <w:r>
        <w:separator/>
      </w:r>
    </w:p>
  </w:endnote>
  <w:endnote w:type="continuationSeparator" w:id="0">
    <w:p w14:paraId="3E8A0574" w14:textId="77777777" w:rsidR="00BE601E" w:rsidRDefault="00BE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EAAB" w14:textId="77777777" w:rsidR="00135AE9" w:rsidRDefault="00135AE9">
    <w:pPr>
      <w:pStyle w:val="Piedepgina"/>
      <w:jc w:val="both"/>
      <w:rPr>
        <w:rFonts w:ascii="Arial" w:hAnsi="Arial" w:cs="Arial"/>
        <w:sz w:val="16"/>
        <w:szCs w:val="16"/>
      </w:rPr>
    </w:pPr>
  </w:p>
  <w:p w14:paraId="7566973B" w14:textId="77777777" w:rsidR="00135AE9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BC4AEF6" w14:textId="77777777" w:rsidR="00135AE9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2E328" w14:textId="77777777" w:rsidR="00BE601E" w:rsidRDefault="00BE601E">
      <w:r>
        <w:separator/>
      </w:r>
    </w:p>
  </w:footnote>
  <w:footnote w:type="continuationSeparator" w:id="0">
    <w:p w14:paraId="63A0C340" w14:textId="77777777" w:rsidR="00BE601E" w:rsidRDefault="00BE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135AE9" w14:paraId="28547DC2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B1513D" w14:textId="77777777" w:rsidR="00135AE9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07E16A81" wp14:editId="6DBF8BFC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3786423D" w14:textId="77777777" w:rsidR="00135AE9" w:rsidRDefault="00135AE9">
          <w:pPr>
            <w:pStyle w:val="Encabezado"/>
            <w:jc w:val="center"/>
            <w:rPr>
              <w:sz w:val="14"/>
              <w:szCs w:val="14"/>
              <w:lang w:eastAsia="es-CO"/>
            </w:rPr>
          </w:pPr>
        </w:p>
        <w:p w14:paraId="34A7F707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eastAsia="es-CO"/>
            </w:rPr>
          </w:pPr>
          <w:r>
            <w:rPr>
              <w:rFonts w:ascii="Arial" w:hAnsi="Arial" w:cs="Arial"/>
              <w:sz w:val="16"/>
              <w:szCs w:val="16"/>
              <w:lang w:eastAsia="es-CO"/>
            </w:rPr>
            <w:t>GESTIÓN JURÍDICO ADMINISTRATIVA</w:t>
          </w:r>
        </w:p>
        <w:p w14:paraId="2ABC8B5B" w14:textId="77777777" w:rsidR="00135AE9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3AE44C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545500F7" w14:textId="77777777" w:rsidR="00135AE9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5C12D6E6" w14:textId="77777777" w:rsidR="00135AE9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59CB2738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61AC7E3C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3173BD68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036110E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90A7E" w14:textId="77777777" w:rsidR="00135AE9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35AE9" w14:paraId="794CEA15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94A3A" w14:textId="77777777" w:rsidR="00135AE9" w:rsidRDefault="00135AE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51693C" w14:textId="77777777" w:rsidR="00135AE9" w:rsidRDefault="00135AE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3F1EA8" w14:textId="77777777" w:rsidR="00135AE9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87D03F" w14:textId="77777777" w:rsidR="00135AE9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6BD28BC" w14:textId="77777777" w:rsidR="00135AE9" w:rsidRDefault="00135A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B13037"/>
    <w:multiLevelType w:val="hybridMultilevel"/>
    <w:tmpl w:val="AA04D1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74BAA"/>
    <w:multiLevelType w:val="hybridMultilevel"/>
    <w:tmpl w:val="DC1E0F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8E1BC"/>
    <w:multiLevelType w:val="singleLevel"/>
    <w:tmpl w:val="5EB8E1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1AB1A29"/>
    <w:multiLevelType w:val="hybridMultilevel"/>
    <w:tmpl w:val="70CA52C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7520FB3"/>
    <w:multiLevelType w:val="hybridMultilevel"/>
    <w:tmpl w:val="DFD6C7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7B35FF"/>
    <w:multiLevelType w:val="multilevel"/>
    <w:tmpl w:val="89F8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326329">
    <w:abstractNumId w:val="0"/>
  </w:num>
  <w:num w:numId="2" w16cid:durableId="963075440">
    <w:abstractNumId w:val="4"/>
  </w:num>
  <w:num w:numId="3" w16cid:durableId="152648149">
    <w:abstractNumId w:val="7"/>
  </w:num>
  <w:num w:numId="4" w16cid:durableId="598562656">
    <w:abstractNumId w:val="2"/>
  </w:num>
  <w:num w:numId="5" w16cid:durableId="408622710">
    <w:abstractNumId w:val="5"/>
  </w:num>
  <w:num w:numId="6" w16cid:durableId="1521161663">
    <w:abstractNumId w:val="6"/>
  </w:num>
  <w:num w:numId="7" w16cid:durableId="1376083364">
    <w:abstractNumId w:val="1"/>
  </w:num>
  <w:num w:numId="8" w16cid:durableId="1945190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1299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AE9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628"/>
    <w:rsid w:val="001A6FA8"/>
    <w:rsid w:val="001B372D"/>
    <w:rsid w:val="001C3CB8"/>
    <w:rsid w:val="001C481A"/>
    <w:rsid w:val="001D2845"/>
    <w:rsid w:val="001D28E7"/>
    <w:rsid w:val="001D3A5B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29DD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DC8"/>
    <w:rsid w:val="002C516B"/>
    <w:rsid w:val="002C53F5"/>
    <w:rsid w:val="002C66A4"/>
    <w:rsid w:val="002D45BE"/>
    <w:rsid w:val="002E25F4"/>
    <w:rsid w:val="002E469B"/>
    <w:rsid w:val="002E5BDE"/>
    <w:rsid w:val="002F4B21"/>
    <w:rsid w:val="002F60F5"/>
    <w:rsid w:val="00300E1C"/>
    <w:rsid w:val="00321A1C"/>
    <w:rsid w:val="003254EB"/>
    <w:rsid w:val="00330C31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17AB"/>
    <w:rsid w:val="00382E94"/>
    <w:rsid w:val="0038723D"/>
    <w:rsid w:val="003941CB"/>
    <w:rsid w:val="003A1AED"/>
    <w:rsid w:val="003A5C41"/>
    <w:rsid w:val="003B0B4E"/>
    <w:rsid w:val="003B3138"/>
    <w:rsid w:val="003B494E"/>
    <w:rsid w:val="003B4F2D"/>
    <w:rsid w:val="003C015D"/>
    <w:rsid w:val="003C36CB"/>
    <w:rsid w:val="003C5350"/>
    <w:rsid w:val="003C78D9"/>
    <w:rsid w:val="003C7C8C"/>
    <w:rsid w:val="003D1A69"/>
    <w:rsid w:val="003D33C5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0548"/>
    <w:rsid w:val="004463F2"/>
    <w:rsid w:val="00454A6F"/>
    <w:rsid w:val="0045600C"/>
    <w:rsid w:val="00457B81"/>
    <w:rsid w:val="0046056B"/>
    <w:rsid w:val="004672B9"/>
    <w:rsid w:val="00471737"/>
    <w:rsid w:val="00473B26"/>
    <w:rsid w:val="00482F24"/>
    <w:rsid w:val="004858DF"/>
    <w:rsid w:val="00485CE8"/>
    <w:rsid w:val="004863C7"/>
    <w:rsid w:val="004B463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922B3"/>
    <w:rsid w:val="00594212"/>
    <w:rsid w:val="00596B03"/>
    <w:rsid w:val="005A06E0"/>
    <w:rsid w:val="005A10ED"/>
    <w:rsid w:val="005A34E7"/>
    <w:rsid w:val="005A5578"/>
    <w:rsid w:val="005A75AB"/>
    <w:rsid w:val="005B1DA9"/>
    <w:rsid w:val="005B25B5"/>
    <w:rsid w:val="005B401B"/>
    <w:rsid w:val="005B427D"/>
    <w:rsid w:val="005C0256"/>
    <w:rsid w:val="005C6CCF"/>
    <w:rsid w:val="005D7347"/>
    <w:rsid w:val="005E0107"/>
    <w:rsid w:val="005E254D"/>
    <w:rsid w:val="005E258A"/>
    <w:rsid w:val="005E278A"/>
    <w:rsid w:val="0060175F"/>
    <w:rsid w:val="00605056"/>
    <w:rsid w:val="006132A6"/>
    <w:rsid w:val="00617CE5"/>
    <w:rsid w:val="00622DFD"/>
    <w:rsid w:val="00623ADC"/>
    <w:rsid w:val="006307D2"/>
    <w:rsid w:val="00632BA2"/>
    <w:rsid w:val="0063317E"/>
    <w:rsid w:val="00643BD3"/>
    <w:rsid w:val="006541FE"/>
    <w:rsid w:val="00660CC9"/>
    <w:rsid w:val="006638D7"/>
    <w:rsid w:val="00667491"/>
    <w:rsid w:val="0067690B"/>
    <w:rsid w:val="0068066C"/>
    <w:rsid w:val="00681024"/>
    <w:rsid w:val="00682FEA"/>
    <w:rsid w:val="006913E6"/>
    <w:rsid w:val="0069145E"/>
    <w:rsid w:val="006A445C"/>
    <w:rsid w:val="006A451C"/>
    <w:rsid w:val="006A530A"/>
    <w:rsid w:val="006A545D"/>
    <w:rsid w:val="006A6392"/>
    <w:rsid w:val="006A646B"/>
    <w:rsid w:val="006D1C83"/>
    <w:rsid w:val="006E0133"/>
    <w:rsid w:val="006F4474"/>
    <w:rsid w:val="006F66CA"/>
    <w:rsid w:val="006F7416"/>
    <w:rsid w:val="00711153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1602"/>
    <w:rsid w:val="007D2727"/>
    <w:rsid w:val="007E0417"/>
    <w:rsid w:val="007E0C76"/>
    <w:rsid w:val="007E1CA6"/>
    <w:rsid w:val="007F2EA1"/>
    <w:rsid w:val="008033AD"/>
    <w:rsid w:val="00810ADA"/>
    <w:rsid w:val="008112EC"/>
    <w:rsid w:val="00814952"/>
    <w:rsid w:val="008234DC"/>
    <w:rsid w:val="0082483C"/>
    <w:rsid w:val="00825657"/>
    <w:rsid w:val="00834C06"/>
    <w:rsid w:val="00835CAD"/>
    <w:rsid w:val="00837B25"/>
    <w:rsid w:val="00843D3E"/>
    <w:rsid w:val="0088083E"/>
    <w:rsid w:val="008A44F5"/>
    <w:rsid w:val="008A4976"/>
    <w:rsid w:val="008B26D4"/>
    <w:rsid w:val="008C2140"/>
    <w:rsid w:val="008D7D79"/>
    <w:rsid w:val="008E4AA2"/>
    <w:rsid w:val="008F33D8"/>
    <w:rsid w:val="008F427B"/>
    <w:rsid w:val="00914660"/>
    <w:rsid w:val="0091721C"/>
    <w:rsid w:val="00923CD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3586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0BDB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3011"/>
    <w:rsid w:val="00B837F8"/>
    <w:rsid w:val="00B84E65"/>
    <w:rsid w:val="00B9215B"/>
    <w:rsid w:val="00B92B8F"/>
    <w:rsid w:val="00BA2251"/>
    <w:rsid w:val="00BA7C8B"/>
    <w:rsid w:val="00BB3BD8"/>
    <w:rsid w:val="00BB4F10"/>
    <w:rsid w:val="00BB7844"/>
    <w:rsid w:val="00BB79BF"/>
    <w:rsid w:val="00BC3390"/>
    <w:rsid w:val="00BC4736"/>
    <w:rsid w:val="00BD3F43"/>
    <w:rsid w:val="00BE00F6"/>
    <w:rsid w:val="00BE0922"/>
    <w:rsid w:val="00BE3E6B"/>
    <w:rsid w:val="00BE601E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5B5F"/>
    <w:rsid w:val="00CE6710"/>
    <w:rsid w:val="00CE73FB"/>
    <w:rsid w:val="00CF301C"/>
    <w:rsid w:val="00D02F1A"/>
    <w:rsid w:val="00D035F3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3426"/>
    <w:rsid w:val="00D74298"/>
    <w:rsid w:val="00D76F99"/>
    <w:rsid w:val="00D846A7"/>
    <w:rsid w:val="00D929DD"/>
    <w:rsid w:val="00DA28E8"/>
    <w:rsid w:val="00DA4DDC"/>
    <w:rsid w:val="00DB69A6"/>
    <w:rsid w:val="00DC525A"/>
    <w:rsid w:val="00DD7746"/>
    <w:rsid w:val="00DE4F45"/>
    <w:rsid w:val="00DE6EA3"/>
    <w:rsid w:val="00DF4AD2"/>
    <w:rsid w:val="00E00143"/>
    <w:rsid w:val="00E13902"/>
    <w:rsid w:val="00E14F64"/>
    <w:rsid w:val="00E321CE"/>
    <w:rsid w:val="00E33E25"/>
    <w:rsid w:val="00E355CD"/>
    <w:rsid w:val="00E51258"/>
    <w:rsid w:val="00E51C39"/>
    <w:rsid w:val="00E6377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57A1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6C8"/>
    <w:rsid w:val="00FE1B9E"/>
    <w:rsid w:val="20F06A87"/>
    <w:rsid w:val="29902092"/>
    <w:rsid w:val="3B5D48C5"/>
    <w:rsid w:val="5E6E6CC3"/>
    <w:rsid w:val="69222918"/>
    <w:rsid w:val="6E2F4328"/>
    <w:rsid w:val="6F015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FD37FBA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rFonts w:eastAsia="Times New Roman"/>
      <w:lang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hljs-attribute">
    <w:name w:val="hljs-attribute"/>
    <w:basedOn w:val="Fuentedeprrafopredeter"/>
    <w:qFormat/>
  </w:style>
  <w:style w:type="character" w:customStyle="1" w:styleId="hljs-string">
    <w:name w:val="hljs-string"/>
    <w:basedOn w:val="Fuentedeprrafopredeter"/>
    <w:qFormat/>
  </w:style>
  <w:style w:type="character" w:customStyle="1" w:styleId="vortaltextarea">
    <w:name w:val="vortaltextarea"/>
    <w:basedOn w:val="Fuentedeprrafopredeter"/>
    <w:rsid w:val="001D3A5B"/>
  </w:style>
  <w:style w:type="character" w:customStyle="1" w:styleId="vortaltextbox">
    <w:name w:val="vortaltextbox"/>
    <w:basedOn w:val="Fuentedeprrafopredeter"/>
    <w:rsid w:val="00DA4DDC"/>
  </w:style>
  <w:style w:type="paragraph" w:customStyle="1" w:styleId="Default">
    <w:name w:val="Default"/>
    <w:qFormat/>
    <w:rsid w:val="004B46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940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29</cp:revision>
  <cp:lastPrinted>2025-10-18T15:32:00Z</cp:lastPrinted>
  <dcterms:created xsi:type="dcterms:W3CDTF">2025-05-23T04:03:00Z</dcterms:created>
  <dcterms:modified xsi:type="dcterms:W3CDTF">2025-12-04T16:15:00Z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E08F805F0BB94FF390841387A9091EE6_12</vt:lpwstr>
  </property>
</Properties>
</file>